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D69" w:rsidRDefault="004562DD">
      <w:bookmarkStart w:id="0" w:name="_GoBack"/>
      <w:bookmarkEnd w:id="0"/>
      <w:r>
        <w:t xml:space="preserve">The Hoop Skirt Smugglers. </w:t>
      </w:r>
    </w:p>
    <w:p w:rsidR="00E94D69" w:rsidRDefault="00E94D69"/>
    <w:p w:rsidR="00E94D69" w:rsidRDefault="004562DD">
      <w:pPr>
        <w:numPr>
          <w:ilvl w:val="0"/>
          <w:numId w:val="1"/>
        </w:numPr>
        <w:contextualSpacing/>
      </w:pPr>
      <w:r>
        <w:t>Which side were the group of women that crossed the Potomac River?</w:t>
      </w:r>
    </w:p>
    <w:p w:rsidR="00E94D69" w:rsidRDefault="00E94D69"/>
    <w:p w:rsidR="00E94D69" w:rsidRDefault="00E94D69"/>
    <w:p w:rsidR="00E94D69" w:rsidRDefault="00E94D69"/>
    <w:p w:rsidR="00E94D69" w:rsidRDefault="00E94D69"/>
    <w:p w:rsidR="00E94D69" w:rsidRDefault="00E94D69"/>
    <w:p w:rsidR="00E94D69" w:rsidRDefault="00E94D69"/>
    <w:p w:rsidR="00E94D69" w:rsidRDefault="004562DD">
      <w:pPr>
        <w:numPr>
          <w:ilvl w:val="0"/>
          <w:numId w:val="1"/>
        </w:numPr>
        <w:contextualSpacing/>
      </w:pPr>
      <w:r>
        <w:t>How many feet around could a skirt reach?</w:t>
      </w:r>
    </w:p>
    <w:p w:rsidR="00E94D69" w:rsidRDefault="00E94D69"/>
    <w:p w:rsidR="00E94D69" w:rsidRDefault="00E94D69"/>
    <w:p w:rsidR="00E94D69" w:rsidRDefault="00E94D69"/>
    <w:p w:rsidR="00E94D69" w:rsidRDefault="00E94D69"/>
    <w:p w:rsidR="00E94D69" w:rsidRDefault="00E94D69"/>
    <w:p w:rsidR="00E94D69" w:rsidRDefault="00E94D69"/>
    <w:p w:rsidR="00E94D69" w:rsidRDefault="004562DD">
      <w:pPr>
        <w:numPr>
          <w:ilvl w:val="0"/>
          <w:numId w:val="1"/>
        </w:numPr>
        <w:contextualSpacing/>
      </w:pPr>
      <w:r>
        <w:t>How did supplies stay in the skirt?</w:t>
      </w:r>
    </w:p>
    <w:p w:rsidR="00E94D69" w:rsidRDefault="00E94D69"/>
    <w:p w:rsidR="00E94D69" w:rsidRDefault="00E94D69"/>
    <w:p w:rsidR="00E94D69" w:rsidRDefault="00E94D69"/>
    <w:p w:rsidR="00E94D69" w:rsidRDefault="00E94D69"/>
    <w:p w:rsidR="00E94D69" w:rsidRDefault="00E94D69"/>
    <w:p w:rsidR="00E94D69" w:rsidRDefault="00E94D69"/>
    <w:p w:rsidR="00E94D69" w:rsidRDefault="004562DD">
      <w:pPr>
        <w:numPr>
          <w:ilvl w:val="0"/>
          <w:numId w:val="1"/>
        </w:numPr>
        <w:contextualSpacing/>
      </w:pPr>
      <w:r>
        <w:t>Who ran across a battlefield, dodging bullets?</w:t>
      </w:r>
    </w:p>
    <w:p w:rsidR="00E94D69" w:rsidRDefault="00E94D69"/>
    <w:p w:rsidR="00E94D69" w:rsidRDefault="00E94D69"/>
    <w:p w:rsidR="00E94D69" w:rsidRDefault="00E94D69"/>
    <w:p w:rsidR="00E94D69" w:rsidRDefault="00E94D69"/>
    <w:p w:rsidR="00E94D69" w:rsidRDefault="00E94D69"/>
    <w:p w:rsidR="00E94D69" w:rsidRDefault="00E94D69"/>
    <w:p w:rsidR="00E94D69" w:rsidRDefault="004562DD">
      <w:pPr>
        <w:numPr>
          <w:ilvl w:val="0"/>
          <w:numId w:val="1"/>
        </w:numPr>
        <w:contextualSpacing/>
      </w:pPr>
      <w:r>
        <w:t>Where was Belle Boyd when she died?</w:t>
      </w:r>
    </w:p>
    <w:p w:rsidR="00E94D69" w:rsidRDefault="00E94D69"/>
    <w:p w:rsidR="00E94D69" w:rsidRDefault="00E94D69"/>
    <w:p w:rsidR="00E94D69" w:rsidRDefault="00E94D69"/>
    <w:p w:rsidR="00E94D69" w:rsidRDefault="00E94D69"/>
    <w:p w:rsidR="00E94D69" w:rsidRDefault="00E94D69"/>
    <w:p w:rsidR="00E94D69" w:rsidRDefault="00E94D69"/>
    <w:p w:rsidR="00E94D69" w:rsidRDefault="004562DD">
      <w:pPr>
        <w:numPr>
          <w:ilvl w:val="0"/>
          <w:numId w:val="1"/>
        </w:numPr>
        <w:contextualSpacing/>
      </w:pPr>
      <w:r>
        <w:t>Why was Emma Kline in the newspaper?</w:t>
      </w:r>
    </w:p>
    <w:p w:rsidR="00E94D69" w:rsidRDefault="00E94D69"/>
    <w:p w:rsidR="00E94D69" w:rsidRDefault="00E94D69"/>
    <w:p w:rsidR="00E94D69" w:rsidRDefault="00E94D69"/>
    <w:p w:rsidR="00E94D69" w:rsidRDefault="00E94D69"/>
    <w:p w:rsidR="00E94D69" w:rsidRDefault="00E94D69"/>
    <w:p w:rsidR="00E94D69" w:rsidRDefault="004562DD">
      <w:pPr>
        <w:numPr>
          <w:ilvl w:val="0"/>
          <w:numId w:val="1"/>
        </w:numPr>
        <w:contextualSpacing/>
      </w:pPr>
      <w:r>
        <w:t>What happened to Emma Kline’s family?</w:t>
      </w:r>
    </w:p>
    <w:p w:rsidR="00E94D69" w:rsidRDefault="00E94D69"/>
    <w:p w:rsidR="00E94D69" w:rsidRDefault="00E94D69"/>
    <w:p w:rsidR="00E94D69" w:rsidRDefault="00E94D69"/>
    <w:p w:rsidR="00E94D69" w:rsidRDefault="00E94D69"/>
    <w:p w:rsidR="00E94D69" w:rsidRDefault="00E94D69"/>
    <w:p w:rsidR="00E94D69" w:rsidRDefault="004562DD">
      <w:pPr>
        <w:numPr>
          <w:ilvl w:val="0"/>
          <w:numId w:val="1"/>
        </w:numPr>
        <w:contextualSpacing/>
      </w:pPr>
      <w:r>
        <w:t xml:space="preserve">How did Rose Greenhow’s courier hide </w:t>
      </w:r>
      <w:proofErr w:type="gramStart"/>
      <w:r>
        <w:t>coded</w:t>
      </w:r>
      <w:proofErr w:type="gramEnd"/>
      <w:r>
        <w:t xml:space="preserve"> messages?</w:t>
      </w:r>
    </w:p>
    <w:p w:rsidR="00E94D69" w:rsidRDefault="00E94D69"/>
    <w:p w:rsidR="00E94D69" w:rsidRDefault="00E94D69"/>
    <w:p w:rsidR="00E94D69" w:rsidRDefault="00E94D69"/>
    <w:p w:rsidR="00E94D69" w:rsidRDefault="00E94D69"/>
    <w:p w:rsidR="00E94D69" w:rsidRDefault="00E94D69"/>
    <w:p w:rsidR="00E94D69" w:rsidRDefault="004562DD">
      <w:pPr>
        <w:numPr>
          <w:ilvl w:val="0"/>
          <w:numId w:val="1"/>
        </w:numPr>
        <w:contextualSpacing/>
      </w:pPr>
      <w:r>
        <w:t>Which battle was Rose Greenhow responsible for?</w:t>
      </w:r>
    </w:p>
    <w:p w:rsidR="00E94D69" w:rsidRDefault="00E94D69"/>
    <w:p w:rsidR="00E94D69" w:rsidRDefault="00E94D69"/>
    <w:p w:rsidR="00E94D69" w:rsidRDefault="00E94D69"/>
    <w:p w:rsidR="00E94D69" w:rsidRDefault="00E94D69"/>
    <w:p w:rsidR="00E94D69" w:rsidRDefault="004562DD">
      <w:pPr>
        <w:numPr>
          <w:ilvl w:val="0"/>
          <w:numId w:val="1"/>
        </w:numPr>
        <w:contextualSpacing/>
      </w:pPr>
      <w:r>
        <w:t>How did Rose Greenhow die?</w:t>
      </w:r>
    </w:p>
    <w:p w:rsidR="00E94D69" w:rsidRDefault="00E94D69"/>
    <w:p w:rsidR="00E94D69" w:rsidRDefault="00E94D69"/>
    <w:p w:rsidR="00E94D69" w:rsidRDefault="00E94D69"/>
    <w:p w:rsidR="00E94D69" w:rsidRDefault="00E94D69"/>
    <w:p w:rsidR="00E94D69" w:rsidRDefault="00E94D69"/>
    <w:p w:rsidR="00E94D69" w:rsidRDefault="00E94D69"/>
    <w:p w:rsidR="00E94D69" w:rsidRDefault="004562DD">
      <w:r>
        <w:tab/>
      </w:r>
    </w:p>
    <w:p w:rsidR="00E94D69" w:rsidRDefault="00E94D69"/>
    <w:p w:rsidR="00E94D69" w:rsidRDefault="00E94D69"/>
    <w:p w:rsidR="00E94D69" w:rsidRDefault="00E94D69"/>
    <w:sectPr w:rsidR="00E94D69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B3915"/>
    <w:multiLevelType w:val="multilevel"/>
    <w:tmpl w:val="45E60C7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D69"/>
    <w:rsid w:val="004562DD"/>
    <w:rsid w:val="00E94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71FB52-852E-4473-8545-73189581C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Kohs, Carlye</dc:creator>
  <cp:lastModifiedBy>Kohs, Carlye</cp:lastModifiedBy>
  <cp:revision>2</cp:revision>
  <dcterms:created xsi:type="dcterms:W3CDTF">2017-11-14T14:00:00Z</dcterms:created>
  <dcterms:modified xsi:type="dcterms:W3CDTF">2017-11-14T14:00:00Z</dcterms:modified>
</cp:coreProperties>
</file>